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Toc503550261"/>
      <w:r>
        <w:rPr>
          <w:rFonts w:hint="eastAsia" w:ascii="黑体" w:hAnsi="黑体" w:eastAsia="黑体"/>
          <w:sz w:val="32"/>
          <w:szCs w:val="32"/>
        </w:rPr>
        <w:t xml:space="preserve">党支部书记抓基层党建工作述职报告 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样式</w:t>
      </w:r>
    </w:p>
    <w:p/>
    <w:bookmarkEnd w:id="0"/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hint="eastAsia" w:ascii="方正小标宋简体" w:eastAsia="方正小标宋简体"/>
          <w:sz w:val="44"/>
          <w:szCs w:val="44"/>
        </w:rPr>
        <w:t>主标题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（主标题：方正小标宋简体、二号字、居中）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righ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——</w:t>
      </w:r>
      <w:r>
        <w:rPr>
          <w:rFonts w:ascii="楷体" w:hAnsi="楷体" w:eastAsia="楷体"/>
          <w:sz w:val="32"/>
          <w:szCs w:val="32"/>
        </w:rPr>
        <w:t>XX</w:t>
      </w:r>
      <w:r>
        <w:rPr>
          <w:rFonts w:hint="eastAsia" w:ascii="楷体" w:hAnsi="楷体" w:eastAsia="楷体"/>
          <w:sz w:val="32"/>
          <w:szCs w:val="32"/>
        </w:rPr>
        <w:t>年党支部书记抓基层党建工作述职报告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(副标题：楷体、三号、右侧对齐</w:t>
      </w:r>
      <w:r>
        <w:rPr>
          <w:rFonts w:ascii="仿宋" w:hAnsi="仿宋" w:eastAsia="仿宋"/>
          <w:sz w:val="32"/>
          <w:szCs w:val="32"/>
        </w:rPr>
        <w:t>)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XX</w:t>
      </w:r>
      <w:r>
        <w:rPr>
          <w:rFonts w:hint="eastAsia" w:ascii="楷体" w:hAnsi="楷体" w:eastAsia="楷体"/>
          <w:sz w:val="32"/>
          <w:szCs w:val="32"/>
        </w:rPr>
        <w:t>党支部书记  X</w:t>
      </w:r>
      <w:r>
        <w:rPr>
          <w:rFonts w:ascii="楷体" w:hAnsi="楷体" w:eastAsia="楷体"/>
          <w:sz w:val="32"/>
          <w:szCs w:val="32"/>
        </w:rPr>
        <w:t>XXX</w:t>
      </w:r>
    </w:p>
    <w:p>
      <w:pPr>
        <w:jc w:val="center"/>
      </w:pPr>
      <w:r>
        <w:rPr>
          <w:rFonts w:hint="eastAsia"/>
        </w:rPr>
        <w:t>(</w:t>
      </w:r>
      <w:r>
        <w:rPr>
          <w:rFonts w:hint="eastAsia" w:ascii="仿宋" w:hAnsi="仿宋" w:eastAsia="仿宋"/>
          <w:sz w:val="32"/>
          <w:szCs w:val="32"/>
        </w:rPr>
        <w:t>楷体、三号、居中对齐</w:t>
      </w:r>
      <w:r>
        <w:t>)</w:t>
      </w:r>
    </w:p>
    <w:p>
      <w:pPr>
        <w:rPr>
          <w:highlight w:val="yellow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yellow"/>
        </w:rPr>
        <w:t>一、</w:t>
      </w: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2022年度党支部工作情况</w:t>
      </w:r>
      <w:r>
        <w:rPr>
          <w:rFonts w:hint="eastAsia" w:ascii="黑体" w:hAnsi="黑体" w:eastAsia="黑体"/>
          <w:sz w:val="32"/>
          <w:szCs w:val="32"/>
        </w:rPr>
        <w:t>（一级标题、黑体三号字体）</w:t>
      </w:r>
    </w:p>
    <w:p>
      <w:pPr>
        <w:rPr>
          <w:rFonts w:ascii="楷体" w:hAnsi="楷体" w:eastAsia="楷体"/>
          <w:sz w:val="32"/>
          <w:szCs w:val="32"/>
        </w:rPr>
      </w:pPr>
      <w:bookmarkStart w:id="1" w:name="_Toc503550264"/>
      <w:bookmarkStart w:id="2" w:name="_Toc503550263"/>
      <w:r>
        <w:rPr>
          <w:rFonts w:hint="eastAsia" w:ascii="楷体" w:hAnsi="楷体" w:eastAsia="楷体"/>
          <w:sz w:val="32"/>
          <w:szCs w:val="32"/>
        </w:rPr>
        <w:t>(一)×××××××(二级标题,楷体三号字)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1.××××××××(三级标题,仿宋三号字、加粗)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（1）×××××××（四级标题，仿宋三号字）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正文使用仿宋三号字,行间距2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磅。</w:t>
      </w:r>
    </w:p>
    <w:p>
      <w:pP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二、2022年度</w:t>
      </w:r>
      <w:r>
        <w:rPr>
          <w:rFonts w:hint="eastAsia" w:ascii="黑体" w:hAnsi="黑体" w:eastAsia="黑体"/>
          <w:b/>
          <w:bCs/>
          <w:sz w:val="32"/>
          <w:szCs w:val="32"/>
          <w:highlight w:val="yellow"/>
          <w:lang w:val="en-US" w:eastAsia="zh-CN"/>
        </w:rPr>
        <w:t>特色工作</w:t>
      </w: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（围绕1个主题，重点阐述支部1-2项品牌工作，突出独特性和辐射效果，</w:t>
      </w:r>
      <w:r>
        <w:rPr>
          <w:rFonts w:hint="eastAsia" w:ascii="黑体" w:hAnsi="黑体" w:eastAsia="黑体"/>
          <w:sz w:val="32"/>
          <w:szCs w:val="32"/>
          <w:highlight w:val="yellow"/>
          <w:u w:val="single"/>
          <w:lang w:val="en-US" w:eastAsia="zh-CN"/>
        </w:rPr>
        <w:t>严格按以下框架撰写</w:t>
      </w: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）</w:t>
      </w:r>
    </w:p>
    <w:p>
      <w:pPr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1.主题（标题）</w:t>
      </w:r>
    </w:p>
    <w:p>
      <w:pPr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2.目的（目标）</w:t>
      </w:r>
    </w:p>
    <w:p>
      <w:pPr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3.主要工作进展及成效（有举措、有影响、有宣传、有效果）</w:t>
      </w:r>
    </w:p>
    <w:p>
      <w:pPr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4.所获荣誉、成绩（支部、个人）</w:t>
      </w:r>
    </w:p>
    <w:p>
      <w:pPr>
        <w:rPr>
          <w:rFonts w:ascii="仿宋" w:hAnsi="仿宋" w:eastAsia="仿宋"/>
          <w:sz w:val="44"/>
          <w:szCs w:val="44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5.下一步计划（后续策划、时间安排、宣传、预计成果等</w:t>
      </w:r>
      <w:bookmarkStart w:id="3" w:name="_GoBack"/>
      <w:bookmarkEnd w:id="3"/>
      <w:r>
        <w:rPr>
          <w:rFonts w:hint="eastAsia" w:ascii="楷体" w:hAnsi="楷体" w:eastAsia="楷体"/>
          <w:sz w:val="32"/>
          <w:szCs w:val="32"/>
          <w:lang w:val="en-US" w:eastAsia="zh-CN"/>
        </w:rPr>
        <w:t>）</w:t>
      </w:r>
      <w:bookmarkEnd w:id="1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4NTIwMTUzZDAxNTk5NWQ4YTVjZjE1OGIxNWY5ZTEifQ=="/>
  </w:docVars>
  <w:rsids>
    <w:rsidRoot w:val="00730D3C"/>
    <w:rsid w:val="00050170"/>
    <w:rsid w:val="00077ECD"/>
    <w:rsid w:val="000E68C1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527040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C64FF"/>
    <w:rsid w:val="009D336E"/>
    <w:rsid w:val="00A2530B"/>
    <w:rsid w:val="00AA11AA"/>
    <w:rsid w:val="00AB086E"/>
    <w:rsid w:val="00AB7F45"/>
    <w:rsid w:val="00B04C41"/>
    <w:rsid w:val="00B24562"/>
    <w:rsid w:val="00B31937"/>
    <w:rsid w:val="00B623F7"/>
    <w:rsid w:val="00C22865"/>
    <w:rsid w:val="00C2483E"/>
    <w:rsid w:val="00C37047"/>
    <w:rsid w:val="00C41769"/>
    <w:rsid w:val="00C6286D"/>
    <w:rsid w:val="00CD57D5"/>
    <w:rsid w:val="00D27438"/>
    <w:rsid w:val="00D32C62"/>
    <w:rsid w:val="00D44BED"/>
    <w:rsid w:val="00D75151"/>
    <w:rsid w:val="00DB49A2"/>
    <w:rsid w:val="00E14763"/>
    <w:rsid w:val="00E365A6"/>
    <w:rsid w:val="00EC1F13"/>
    <w:rsid w:val="00F470B0"/>
    <w:rsid w:val="00F53C64"/>
    <w:rsid w:val="00FF18EA"/>
    <w:rsid w:val="0662376A"/>
    <w:rsid w:val="08786333"/>
    <w:rsid w:val="1122686C"/>
    <w:rsid w:val="1B396C4D"/>
    <w:rsid w:val="1DD05B69"/>
    <w:rsid w:val="25633CC5"/>
    <w:rsid w:val="2DB94CB2"/>
    <w:rsid w:val="2DDB7969"/>
    <w:rsid w:val="2DF96CCA"/>
    <w:rsid w:val="42293AE4"/>
    <w:rsid w:val="44724902"/>
    <w:rsid w:val="49657AE7"/>
    <w:rsid w:val="4D230DC9"/>
    <w:rsid w:val="5CBB11DC"/>
    <w:rsid w:val="5F3B1208"/>
    <w:rsid w:val="607D6400"/>
    <w:rsid w:val="68D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ind w:left="-105" w:leftChars="-50" w:right="-105" w:rightChars="-50"/>
      <w:jc w:val="left"/>
      <w:outlineLvl w:val="0"/>
    </w:pPr>
    <w:rPr>
      <w:rFonts w:ascii="方正小标宋简体" w:hAnsi="黑体" w:eastAsia="方正小标宋简体"/>
      <w:bCs/>
      <w:spacing w:val="-6"/>
      <w:kern w:val="44"/>
      <w:sz w:val="32"/>
      <w:szCs w:val="32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312" w:beforeLines="100" w:after="156" w:afterLines="50"/>
      <w:jc w:val="center"/>
      <w:outlineLvl w:val="1"/>
    </w:pPr>
    <w:rPr>
      <w:rFonts w:ascii="Cambria" w:hAnsi="Cambria" w:eastAsia="楷体_GB2312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99"/>
    <w:rPr>
      <w:rFonts w:ascii="方正小标宋简体" w:hAnsi="黑体" w:eastAsia="方正小标宋简体" w:cs="Times New Roman"/>
      <w:bCs/>
      <w:spacing w:val="-6"/>
      <w:kern w:val="44"/>
      <w:sz w:val="32"/>
      <w:szCs w:val="32"/>
    </w:rPr>
  </w:style>
  <w:style w:type="character" w:customStyle="1" w:styleId="12">
    <w:name w:val="标题 2 Char"/>
    <w:basedOn w:val="8"/>
    <w:link w:val="3"/>
    <w:qFormat/>
    <w:uiPriority w:val="9"/>
    <w:rPr>
      <w:rFonts w:ascii="Cambria" w:hAnsi="Cambria" w:eastAsia="楷体_GB2312" w:cs="Times New Roman"/>
      <w:b/>
      <w:bCs/>
      <w:sz w:val="32"/>
      <w:szCs w:val="32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268</Words>
  <Characters>293</Characters>
  <Lines>3</Lines>
  <Paragraphs>1</Paragraphs>
  <TotalTime>9</TotalTime>
  <ScaleCrop>false</ScaleCrop>
  <LinksUpToDate>false</LinksUpToDate>
  <CharactersWithSpaces>298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2018-12-14T19:51:00Z</dcterms:created>
  <dc:creator>党艳东</dc:creator>
  <cp:lastModifiedBy>孤木潇潇</cp:lastModifiedBy>
  <cp:lastPrinted>2020-12-01T09:28:00Z</cp:lastPrinted>
  <dcterms:modified xsi:type="dcterms:W3CDTF">2022-12-02T04:14:18Z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5E4180D73C4C413985DE0A4F161AEEC1</vt:lpwstr>
  </property>
</Properties>
</file>